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99" w:type="dxa"/>
        <w:tblInd w:w="1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70"/>
        <w:gridCol w:w="1124"/>
        <w:gridCol w:w="1124"/>
        <w:gridCol w:w="1124"/>
        <w:gridCol w:w="1124"/>
        <w:gridCol w:w="4433"/>
      </w:tblGrid>
      <w:tr w:rsidR="00A604AB" w:rsidRPr="00A604AB" w14:paraId="2965A89F" w14:textId="77777777" w:rsidTr="00A604AB">
        <w:trPr>
          <w:trHeight w:val="559"/>
        </w:trPr>
        <w:tc>
          <w:tcPr>
            <w:tcW w:w="111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338250E1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  <w:t>Kniffel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  <w:t xml:space="preserve"> (</w:t>
            </w: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  <w:t>Würfelspiel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  <w:t>)</w:t>
            </w:r>
          </w:p>
        </w:tc>
      </w:tr>
      <w:tr w:rsidR="00A604AB" w:rsidRPr="00A604AB" w14:paraId="29E49952" w14:textId="77777777" w:rsidTr="00A604AB">
        <w:trPr>
          <w:trHeight w:val="300"/>
        </w:trPr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3C02B048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Kategorie</w:t>
            </w:r>
            <w:proofErr w:type="spellEnd"/>
          </w:p>
        </w:tc>
        <w:tc>
          <w:tcPr>
            <w:tcW w:w="1124" w:type="dxa"/>
            <w:tcBorders>
              <w:top w:val="single" w:sz="8" w:space="0" w:color="000000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4E318FCC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Spieler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1</w:t>
            </w:r>
          </w:p>
        </w:tc>
        <w:tc>
          <w:tcPr>
            <w:tcW w:w="1124" w:type="dxa"/>
            <w:tcBorders>
              <w:top w:val="single" w:sz="8" w:space="0" w:color="000000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5E66768D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Spieler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2</w:t>
            </w:r>
          </w:p>
        </w:tc>
        <w:tc>
          <w:tcPr>
            <w:tcW w:w="1124" w:type="dxa"/>
            <w:tcBorders>
              <w:top w:val="single" w:sz="8" w:space="0" w:color="000000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1BDED937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Spieler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3</w:t>
            </w:r>
          </w:p>
        </w:tc>
        <w:tc>
          <w:tcPr>
            <w:tcW w:w="1124" w:type="dxa"/>
            <w:tcBorders>
              <w:top w:val="single" w:sz="8" w:space="0" w:color="000000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00484E"/>
            <w:noWrap/>
            <w:vAlign w:val="center"/>
            <w:hideMark/>
          </w:tcPr>
          <w:p w14:paraId="4F3FCC3A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Spieler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4</w:t>
            </w:r>
          </w:p>
        </w:tc>
        <w:tc>
          <w:tcPr>
            <w:tcW w:w="4433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5D8A9E37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Hinweise</w:t>
            </w:r>
            <w:proofErr w:type="spellEnd"/>
          </w:p>
        </w:tc>
      </w:tr>
      <w:tr w:rsidR="00A604AB" w:rsidRPr="00A604AB" w14:paraId="648DEE81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41DAA380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noWrap/>
            <w:vAlign w:val="center"/>
            <w:hideMark/>
          </w:tcPr>
          <w:p w14:paraId="7BBF2EA0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noWrap/>
            <w:vAlign w:val="center"/>
            <w:hideMark/>
          </w:tcPr>
          <w:p w14:paraId="706CBB1D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noWrap/>
            <w:vAlign w:val="center"/>
            <w:hideMark/>
          </w:tcPr>
          <w:p w14:paraId="165345A4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noWrap/>
            <w:vAlign w:val="center"/>
            <w:hideMark/>
          </w:tcPr>
          <w:p w14:paraId="13A37308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0B434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604AB" w:rsidRPr="00A604AB" w14:paraId="64782B58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3403ACDF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Einsen</w:t>
            </w:r>
            <w:proofErr w:type="spellEnd"/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C0BBC6F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948A480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2DB827D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2A29D3E5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B2D3E8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Würfel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mit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dieser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Augenzahl</w:t>
            </w:r>
            <w:proofErr w:type="spellEnd"/>
          </w:p>
        </w:tc>
      </w:tr>
      <w:tr w:rsidR="00A604AB" w:rsidRPr="00A604AB" w14:paraId="23A3E035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7123B46B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Zweien</w:t>
            </w:r>
            <w:proofErr w:type="spellEnd"/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1CD6AD4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40880787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D95AEF2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32654FC8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28BA3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Würfel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mit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dieser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Augenzahl</w:t>
            </w:r>
            <w:proofErr w:type="spellEnd"/>
          </w:p>
        </w:tc>
      </w:tr>
      <w:tr w:rsidR="00A604AB" w:rsidRPr="00A604AB" w14:paraId="69DC7CB7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60DD0B9F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Dreien</w:t>
            </w:r>
            <w:proofErr w:type="spellEnd"/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1B13BFB6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FAE60A3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FBE3DE8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0059CE51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4CB586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Würfel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mit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dieser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Augenzahl</w:t>
            </w:r>
            <w:proofErr w:type="spellEnd"/>
          </w:p>
        </w:tc>
      </w:tr>
      <w:tr w:rsidR="00A604AB" w:rsidRPr="00A604AB" w14:paraId="6A1522CB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4AA9790A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Vieren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2954AA6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145DB03A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93E6674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19ED51A0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6126AA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Würfel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mit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dieser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Augenzahl</w:t>
            </w:r>
            <w:proofErr w:type="spellEnd"/>
          </w:p>
        </w:tc>
      </w:tr>
      <w:tr w:rsidR="00A604AB" w:rsidRPr="00A604AB" w14:paraId="7FCE3E7C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47E4BA2F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Fünfen</w:t>
            </w:r>
            <w:proofErr w:type="spellEnd"/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CC78141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CB66ED4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DC6C182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4CFA9A3A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FB829B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Würfel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mit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dieser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Augenzahl</w:t>
            </w:r>
            <w:proofErr w:type="spellEnd"/>
          </w:p>
        </w:tc>
      </w:tr>
      <w:tr w:rsidR="00A604AB" w:rsidRPr="00A604AB" w14:paraId="2D06DECD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26401482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Sechsen</w:t>
            </w:r>
            <w:proofErr w:type="spellEnd"/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35F83A4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249D7D7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5E9FB7D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5C61E6F1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E5980C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Würfel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mit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dieser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Augenzahl</w:t>
            </w:r>
            <w:proofErr w:type="spellEnd"/>
          </w:p>
        </w:tc>
      </w:tr>
      <w:tr w:rsidR="00A604AB" w:rsidRPr="00A604AB" w14:paraId="50FCCA8C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7B9E1B29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oben</w:t>
            </w:r>
            <w:proofErr w:type="spellEnd"/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7B84F90A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63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3752EC4B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60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033FD63C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74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00484E"/>
            <w:noWrap/>
            <w:vAlign w:val="center"/>
            <w:hideMark/>
          </w:tcPr>
          <w:p w14:paraId="430A7F3C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FE690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</w:tr>
      <w:tr w:rsidR="00A604AB" w:rsidRPr="00A604AB" w14:paraId="4F105AEA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0CF34B75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Bonus ≥63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6CA27EE0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35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30EA3A22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24C4ED6A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35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00484E"/>
            <w:noWrap/>
            <w:vAlign w:val="center"/>
            <w:hideMark/>
          </w:tcPr>
          <w:p w14:paraId="31D4C4CA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8E4596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</w:tr>
      <w:tr w:rsidR="00A604AB" w:rsidRPr="00A604AB" w14:paraId="6B8DB3EF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417CB187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Gesamt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oben</w:t>
            </w:r>
            <w:proofErr w:type="spellEnd"/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67B35ECF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98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67491213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60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79474BCC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00484E"/>
            <w:noWrap/>
            <w:vAlign w:val="center"/>
            <w:hideMark/>
          </w:tcPr>
          <w:p w14:paraId="3F33DCB3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A6A827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</w:tr>
      <w:tr w:rsidR="00A604AB" w:rsidRPr="00A604AB" w14:paraId="446799B4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363CDAE0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noWrap/>
            <w:vAlign w:val="center"/>
            <w:hideMark/>
          </w:tcPr>
          <w:p w14:paraId="57A59160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noWrap/>
            <w:vAlign w:val="center"/>
            <w:hideMark/>
          </w:tcPr>
          <w:p w14:paraId="05C6ED17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noWrap/>
            <w:vAlign w:val="center"/>
            <w:hideMark/>
          </w:tcPr>
          <w:p w14:paraId="3B823D55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noWrap/>
            <w:vAlign w:val="center"/>
            <w:hideMark/>
          </w:tcPr>
          <w:p w14:paraId="0E77C5A4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5DD4D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604AB" w:rsidRPr="00A604AB" w14:paraId="68284B3A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55807A36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noWrap/>
            <w:vAlign w:val="center"/>
            <w:hideMark/>
          </w:tcPr>
          <w:p w14:paraId="3CDD5211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noWrap/>
            <w:vAlign w:val="center"/>
            <w:hideMark/>
          </w:tcPr>
          <w:p w14:paraId="11A237F6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noWrap/>
            <w:vAlign w:val="center"/>
            <w:hideMark/>
          </w:tcPr>
          <w:p w14:paraId="17498D6B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noWrap/>
            <w:vAlign w:val="center"/>
            <w:hideMark/>
          </w:tcPr>
          <w:p w14:paraId="7BC30C6C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0812D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604AB" w:rsidRPr="00A604AB" w14:paraId="7DC22CC5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6CDACC88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Dreierpasch</w:t>
            </w:r>
            <w:proofErr w:type="spellEnd"/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0E55CCB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1A259411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EAE0C1F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6613C0B9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573A4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604AB" w:rsidRPr="00A604AB" w14:paraId="779302EA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1D3C8BBD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Viererpasch</w:t>
            </w:r>
            <w:proofErr w:type="spellEnd"/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36C9830A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BB4E501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15C2576B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5BA067AE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666D0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3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gleiche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aller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Würfel</w:t>
            </w:r>
            <w:proofErr w:type="spellEnd"/>
          </w:p>
        </w:tc>
      </w:tr>
      <w:tr w:rsidR="00A604AB" w:rsidRPr="00A604AB" w14:paraId="4DD17896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5DE3C48A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Full House (25)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5F7D3F4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F8AE7BF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EE95563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387DB059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E32A10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4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gleiche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aller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Würfel</w:t>
            </w:r>
            <w:proofErr w:type="spellEnd"/>
          </w:p>
        </w:tc>
      </w:tr>
      <w:tr w:rsidR="00A604AB" w:rsidRPr="00A604AB" w14:paraId="7E86049D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780BE4FC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Kleine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Straße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(30)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B5C9739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A225354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01E38D78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11B6E0CE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DAF8C2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3+2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gleiche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: 25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Punkte</w:t>
            </w:r>
            <w:proofErr w:type="spellEnd"/>
          </w:p>
        </w:tc>
      </w:tr>
      <w:tr w:rsidR="00A604AB" w:rsidRPr="00A604AB" w14:paraId="7B6F97EC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766BE894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Große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Straße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(40)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4C66530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A2499CF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192D7CF5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011F85EB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143B7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Folge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aus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4: 30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Punkte</w:t>
            </w:r>
            <w:proofErr w:type="spellEnd"/>
          </w:p>
        </w:tc>
      </w:tr>
      <w:tr w:rsidR="00A604AB" w:rsidRPr="00A604AB" w14:paraId="7FE44814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03243947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Kniffel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(50)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1FB61051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269CBDC2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66288D25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3CBBC432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28065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Folge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aus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5: 40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Punkte</w:t>
            </w:r>
            <w:proofErr w:type="spellEnd"/>
          </w:p>
        </w:tc>
      </w:tr>
      <w:tr w:rsidR="00A604AB" w:rsidRPr="00A604AB" w14:paraId="41F933C6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FFFFFF"/>
            <w:noWrap/>
            <w:vAlign w:val="center"/>
            <w:hideMark/>
          </w:tcPr>
          <w:p w14:paraId="73AE199A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Chance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79193056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56605C23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F4F6F6"/>
            <w:noWrap/>
            <w:vAlign w:val="center"/>
            <w:hideMark/>
          </w:tcPr>
          <w:p w14:paraId="49BB7F29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F4F6F6"/>
            <w:noWrap/>
            <w:vAlign w:val="center"/>
            <w:hideMark/>
          </w:tcPr>
          <w:p w14:paraId="390A1692" w14:textId="77777777" w:rsidR="00A604AB" w:rsidRPr="00A604AB" w:rsidRDefault="00A604AB" w:rsidP="00A604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0AE3D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5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gleiche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: 50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Punkte</w:t>
            </w:r>
            <w:proofErr w:type="spellEnd"/>
          </w:p>
        </w:tc>
      </w:tr>
      <w:tr w:rsidR="00A604AB" w:rsidRPr="00A604AB" w14:paraId="493E6AC9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10441610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unten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1F0F2334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215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22C64EFE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132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2CD13C98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223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888888"/>
              <w:right w:val="single" w:sz="8" w:space="0" w:color="000000"/>
            </w:tcBorders>
            <w:shd w:val="clear" w:color="000000" w:fill="00484E"/>
            <w:noWrap/>
            <w:vAlign w:val="center"/>
            <w:hideMark/>
          </w:tcPr>
          <w:p w14:paraId="720E5048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42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2ADBC9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Beliebig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Summe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aller</w:t>
            </w:r>
            <w:proofErr w:type="spellEnd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A604A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Würfel</w:t>
            </w:r>
            <w:proofErr w:type="spellEnd"/>
          </w:p>
        </w:tc>
      </w:tr>
      <w:tr w:rsidR="00A604AB" w:rsidRPr="00A604AB" w14:paraId="14DCF7CF" w14:textId="77777777" w:rsidTr="00A604AB">
        <w:trPr>
          <w:trHeight w:val="300"/>
        </w:trPr>
        <w:tc>
          <w:tcPr>
            <w:tcW w:w="22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7A9386C5" w14:textId="77777777" w:rsidR="00A604AB" w:rsidRPr="00A604AB" w:rsidRDefault="00A604AB" w:rsidP="00A604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Gesamt</w:t>
            </w:r>
            <w:proofErr w:type="spellEnd"/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000000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08A62709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313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000000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6934344C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192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000000"/>
              <w:right w:val="single" w:sz="4" w:space="0" w:color="888888"/>
            </w:tcBorders>
            <w:shd w:val="clear" w:color="000000" w:fill="00484E"/>
            <w:noWrap/>
            <w:vAlign w:val="center"/>
            <w:hideMark/>
          </w:tcPr>
          <w:p w14:paraId="12C73203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332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00484E"/>
            <w:noWrap/>
            <w:vAlign w:val="center"/>
            <w:hideMark/>
          </w:tcPr>
          <w:p w14:paraId="7ED64DDD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A604AB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64</w:t>
            </w:r>
          </w:p>
        </w:tc>
        <w:tc>
          <w:tcPr>
            <w:tcW w:w="44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62100" w14:textId="77777777" w:rsidR="00A604AB" w:rsidRPr="00A604AB" w:rsidRDefault="00A604AB" w:rsidP="00A604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09B048AF" w14:textId="77777777" w:rsidR="00A604AB" w:rsidRDefault="00A604AB" w:rsidP="00A604AB"/>
    <w:sectPr w:rsidR="00A604AB" w:rsidSect="00A604AB">
      <w:pgSz w:w="11906" w:h="16838"/>
      <w:pgMar w:top="1417" w:right="424" w:bottom="1417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4AB"/>
    <w:rsid w:val="00453F43"/>
    <w:rsid w:val="00A60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13147"/>
  <w15:chartTrackingRefBased/>
  <w15:docId w15:val="{7F4CA60B-25E4-4F38-BD49-38178DC1B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604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604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604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604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604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604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604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604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604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4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604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604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604A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604A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604A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604A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604A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604A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604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604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4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604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604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604A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604A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604A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4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4A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604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798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2025-08-29T09:56:00Z</dcterms:created>
  <dcterms:modified xsi:type="dcterms:W3CDTF">2025-08-29T09:57:00Z</dcterms:modified>
</cp:coreProperties>
</file>